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2F" w:rsidRDefault="008B622F" w:rsidP="00134B8F">
      <w:pPr>
        <w:tabs>
          <w:tab w:val="left" w:pos="993"/>
        </w:tabs>
        <w:ind w:firstLine="567"/>
        <w:jc w:val="center"/>
      </w:pPr>
      <w:bookmarkStart w:id="0" w:name="_GoBack"/>
      <w:bookmarkEnd w:id="0"/>
    </w:p>
    <w:p w:rsidR="00C0401F" w:rsidRDefault="0003365B" w:rsidP="00134B8F">
      <w:pPr>
        <w:tabs>
          <w:tab w:val="left" w:pos="993"/>
        </w:tabs>
        <w:ind w:firstLine="567"/>
        <w:jc w:val="center"/>
      </w:pPr>
      <w:r>
        <w:t>Перечень документов</w:t>
      </w:r>
    </w:p>
    <w:p w:rsidR="0003365B" w:rsidRDefault="0003365B" w:rsidP="00134B8F">
      <w:pPr>
        <w:tabs>
          <w:tab w:val="left" w:pos="993"/>
        </w:tabs>
        <w:ind w:firstLine="567"/>
        <w:jc w:val="center"/>
      </w:pPr>
    </w:p>
    <w:p w:rsidR="0003365B" w:rsidRDefault="0003365B" w:rsidP="00134B8F">
      <w:pPr>
        <w:tabs>
          <w:tab w:val="left" w:pos="993"/>
        </w:tabs>
        <w:ind w:firstLine="567"/>
        <w:jc w:val="center"/>
      </w:pPr>
    </w:p>
    <w:p w:rsidR="008B622F" w:rsidRDefault="008B622F" w:rsidP="00134B8F">
      <w:pPr>
        <w:tabs>
          <w:tab w:val="left" w:pos="993"/>
        </w:tabs>
        <w:ind w:firstLine="567"/>
      </w:pPr>
    </w:p>
    <w:p w:rsidR="008B622F" w:rsidRDefault="00F24A99" w:rsidP="00134B8F">
      <w:pPr>
        <w:tabs>
          <w:tab w:val="left" w:pos="993"/>
        </w:tabs>
        <w:ind w:firstLine="567"/>
        <w:jc w:val="both"/>
      </w:pPr>
      <w:r>
        <w:t xml:space="preserve">Для участия в </w:t>
      </w:r>
      <w:r w:rsidR="00134B8F" w:rsidRPr="00134B8F">
        <w:t xml:space="preserve">закупочной процедуре </w:t>
      </w:r>
      <w:r w:rsidR="00A13478">
        <w:t>необходимо предоставить копии документов</w:t>
      </w:r>
      <w:r w:rsidR="00FD5ECE">
        <w:t xml:space="preserve">, заверенных </w:t>
      </w:r>
      <w:r w:rsidR="005A0CE9">
        <w:t xml:space="preserve">печатью и подписью руководителя или уполномоченного </w:t>
      </w:r>
      <w:r w:rsidR="00E461BB">
        <w:t>лица:</w:t>
      </w:r>
      <w:r>
        <w:t xml:space="preserve"> </w:t>
      </w:r>
    </w:p>
    <w:p w:rsidR="00E461BB" w:rsidRDefault="00E461BB" w:rsidP="00134B8F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Для юридических лиц:</w:t>
      </w:r>
    </w:p>
    <w:p w:rsidR="00E461BB" w:rsidRPr="000564A3" w:rsidRDefault="00E461BB" w:rsidP="00134B8F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0564A3">
        <w:t>Устав</w:t>
      </w:r>
      <w:r w:rsidR="00C0401F" w:rsidRPr="000564A3">
        <w:t xml:space="preserve"> общества</w:t>
      </w:r>
      <w:r w:rsidR="002A22F3" w:rsidRPr="000564A3">
        <w:t xml:space="preserve"> (выписка)</w:t>
      </w:r>
    </w:p>
    <w:p w:rsidR="00E461BB" w:rsidRPr="000564A3" w:rsidRDefault="00E461BB" w:rsidP="00134B8F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0564A3">
        <w:t>Документ о назначении руководителя</w:t>
      </w:r>
    </w:p>
    <w:p w:rsidR="00E461BB" w:rsidRPr="000564A3" w:rsidRDefault="00CC66E7" w:rsidP="00134B8F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0564A3">
        <w:t>Свидетельство о государственной регистрации</w:t>
      </w:r>
    </w:p>
    <w:p w:rsidR="00CC66E7" w:rsidRPr="000564A3" w:rsidRDefault="00C0401F" w:rsidP="00134B8F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0564A3">
        <w:t xml:space="preserve">Свидетельство о внесении записи в Единый государственный реестр юридических лиц </w:t>
      </w:r>
    </w:p>
    <w:p w:rsidR="00CC66E7" w:rsidRPr="000564A3" w:rsidRDefault="00CC66E7" w:rsidP="00134B8F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0564A3">
        <w:t xml:space="preserve">Свидетельство о постановке на </w:t>
      </w:r>
      <w:r w:rsidR="000B0A95" w:rsidRPr="000564A3">
        <w:t xml:space="preserve">учет в </w:t>
      </w:r>
      <w:r w:rsidRPr="000564A3">
        <w:t>налогов</w:t>
      </w:r>
      <w:r w:rsidR="000B0A95" w:rsidRPr="000564A3">
        <w:t>ом органе</w:t>
      </w:r>
      <w:r w:rsidRPr="000564A3">
        <w:t xml:space="preserve"> </w:t>
      </w:r>
    </w:p>
    <w:p w:rsidR="00E461BB" w:rsidRPr="000564A3" w:rsidRDefault="00CC66E7" w:rsidP="00134B8F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0564A3">
        <w:t>Доверенность</w:t>
      </w:r>
      <w:r w:rsidR="002A22F3" w:rsidRPr="000564A3">
        <w:t xml:space="preserve"> (при необходимости)</w:t>
      </w:r>
    </w:p>
    <w:p w:rsidR="00C0401F" w:rsidRDefault="00B57123" w:rsidP="00134B8F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0564A3">
        <w:t>Бухгалтерская отчетность</w:t>
      </w:r>
      <w:r w:rsidR="00D02E08">
        <w:t xml:space="preserve"> </w:t>
      </w:r>
      <w:r w:rsidR="00D02E08" w:rsidRPr="00D02E08">
        <w:t xml:space="preserve">и отчет о прибылях и убытках </w:t>
      </w:r>
      <w:r w:rsidR="004749E0" w:rsidRPr="000564A3">
        <w:t xml:space="preserve">за </w:t>
      </w:r>
      <w:r w:rsidRPr="000564A3">
        <w:t>два</w:t>
      </w:r>
      <w:r w:rsidR="004749E0" w:rsidRPr="000564A3">
        <w:t xml:space="preserve"> </w:t>
      </w:r>
      <w:r w:rsidRPr="000564A3">
        <w:t xml:space="preserve">последних </w:t>
      </w:r>
      <w:r w:rsidR="004749E0" w:rsidRPr="000564A3">
        <w:t>отчетных периода с отметкой о принятии в налоговом органе</w:t>
      </w:r>
      <w:r w:rsidR="00C0401F" w:rsidRPr="000564A3">
        <w:t xml:space="preserve"> </w:t>
      </w:r>
    </w:p>
    <w:p w:rsidR="00134B8F" w:rsidRPr="000564A3" w:rsidRDefault="00134B8F" w:rsidP="00134B8F">
      <w:pPr>
        <w:tabs>
          <w:tab w:val="left" w:pos="993"/>
        </w:tabs>
        <w:ind w:left="567"/>
        <w:jc w:val="both"/>
      </w:pPr>
    </w:p>
    <w:p w:rsidR="00E461BB" w:rsidRDefault="00CC66E7" w:rsidP="00134B8F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Для индивидуальных предпринимателей</w:t>
      </w:r>
      <w:r w:rsidR="000B0A95">
        <w:t>:</w:t>
      </w:r>
    </w:p>
    <w:p w:rsidR="000B0A95" w:rsidRDefault="00783104" w:rsidP="00134B8F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>
        <w:t>Свидетельство о государственной</w:t>
      </w:r>
      <w:r w:rsidR="000B0A95" w:rsidRPr="000B0A95">
        <w:t xml:space="preserve"> </w:t>
      </w:r>
      <w:r w:rsidR="000B0A95">
        <w:t>регистрации</w:t>
      </w:r>
    </w:p>
    <w:p w:rsidR="00CC66E7" w:rsidRDefault="000B0A95" w:rsidP="00134B8F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>
        <w:t xml:space="preserve">Свидетельство о внесении записи в Единый государственный реестр </w:t>
      </w:r>
      <w:r w:rsidR="00256CA0" w:rsidRPr="00B57123">
        <w:t>индивидуальных предпринимателей</w:t>
      </w:r>
    </w:p>
    <w:p w:rsidR="000B0A95" w:rsidRDefault="000B0A95" w:rsidP="00134B8F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>
        <w:t>Свидетельство о постановке на учет в налоговом органе</w:t>
      </w:r>
    </w:p>
    <w:p w:rsidR="000B0A95" w:rsidRDefault="000B0A95" w:rsidP="00134B8F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>
        <w:t>Паспорт гражданина РФ с пометкой о регистрации</w:t>
      </w:r>
    </w:p>
    <w:p w:rsidR="000B0A95" w:rsidRDefault="000B0A95" w:rsidP="00134B8F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B57123">
        <w:t xml:space="preserve">Доверенность </w:t>
      </w:r>
    </w:p>
    <w:p w:rsidR="004F295B" w:rsidRPr="00B57123" w:rsidRDefault="004F295B" w:rsidP="00134B8F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>
        <w:t xml:space="preserve">Бухгалтерская отчетность </w:t>
      </w:r>
      <w:r w:rsidR="00D02E08" w:rsidRPr="00D02E08">
        <w:t xml:space="preserve">и отчет о прибылях и убытках </w:t>
      </w:r>
      <w:r>
        <w:t xml:space="preserve">за </w:t>
      </w:r>
      <w:r w:rsidR="00C43E05">
        <w:t>два</w:t>
      </w:r>
      <w:r>
        <w:t xml:space="preserve"> последних </w:t>
      </w:r>
      <w:r w:rsidR="00C43E05">
        <w:t xml:space="preserve">отчетных </w:t>
      </w:r>
      <w:r>
        <w:t>перио</w:t>
      </w:r>
      <w:r w:rsidR="007130F3">
        <w:t>да</w:t>
      </w:r>
      <w:r w:rsidR="00C43E05">
        <w:t xml:space="preserve"> с отметкой о принятии в налоговом органе</w:t>
      </w:r>
    </w:p>
    <w:p w:rsidR="00C0401F" w:rsidRPr="00B57123" w:rsidRDefault="00C0401F" w:rsidP="00134B8F">
      <w:pPr>
        <w:tabs>
          <w:tab w:val="left" w:pos="993"/>
        </w:tabs>
        <w:ind w:firstLine="567"/>
        <w:jc w:val="both"/>
      </w:pPr>
    </w:p>
    <w:p w:rsidR="0003365B" w:rsidRDefault="0003365B" w:rsidP="00134B8F">
      <w:pPr>
        <w:tabs>
          <w:tab w:val="left" w:pos="993"/>
        </w:tabs>
        <w:ind w:firstLine="567"/>
        <w:jc w:val="both"/>
        <w:rPr>
          <w:highlight w:val="yellow"/>
        </w:rPr>
      </w:pPr>
    </w:p>
    <w:p w:rsidR="0003365B" w:rsidRPr="0003365B" w:rsidRDefault="0003365B" w:rsidP="00134B8F">
      <w:pPr>
        <w:tabs>
          <w:tab w:val="left" w:pos="993"/>
        </w:tabs>
        <w:ind w:firstLine="567"/>
      </w:pPr>
    </w:p>
    <w:sectPr w:rsidR="0003365B" w:rsidRPr="0003365B" w:rsidSect="00134B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FE1"/>
    <w:multiLevelType w:val="hybridMultilevel"/>
    <w:tmpl w:val="CDDC03B4"/>
    <w:lvl w:ilvl="0" w:tplc="1332EA2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7A298A"/>
    <w:multiLevelType w:val="hybridMultilevel"/>
    <w:tmpl w:val="8962EA6A"/>
    <w:lvl w:ilvl="0" w:tplc="1332EA2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332EA2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0F47CC"/>
    <w:multiLevelType w:val="hybridMultilevel"/>
    <w:tmpl w:val="180006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332EA2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5D0FA4"/>
    <w:multiLevelType w:val="multilevel"/>
    <w:tmpl w:val="438A76B2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37233D"/>
    <w:multiLevelType w:val="hybridMultilevel"/>
    <w:tmpl w:val="438A76B2"/>
    <w:lvl w:ilvl="0" w:tplc="1332EA2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2F"/>
    <w:rsid w:val="0003365B"/>
    <w:rsid w:val="000564A3"/>
    <w:rsid w:val="000704F8"/>
    <w:rsid w:val="000B0A95"/>
    <w:rsid w:val="000B4709"/>
    <w:rsid w:val="00134B8F"/>
    <w:rsid w:val="00256CA0"/>
    <w:rsid w:val="00291B51"/>
    <w:rsid w:val="002A22F3"/>
    <w:rsid w:val="004749E0"/>
    <w:rsid w:val="004F295B"/>
    <w:rsid w:val="00547F15"/>
    <w:rsid w:val="005A0CE9"/>
    <w:rsid w:val="007130F3"/>
    <w:rsid w:val="00783104"/>
    <w:rsid w:val="007A353C"/>
    <w:rsid w:val="007D63A4"/>
    <w:rsid w:val="007F727D"/>
    <w:rsid w:val="00823BCF"/>
    <w:rsid w:val="008731F8"/>
    <w:rsid w:val="008B587E"/>
    <w:rsid w:val="008B622F"/>
    <w:rsid w:val="0093555B"/>
    <w:rsid w:val="00A13478"/>
    <w:rsid w:val="00B01C64"/>
    <w:rsid w:val="00B57123"/>
    <w:rsid w:val="00C0401F"/>
    <w:rsid w:val="00C43E05"/>
    <w:rsid w:val="00CC66E7"/>
    <w:rsid w:val="00D02E08"/>
    <w:rsid w:val="00E461BB"/>
    <w:rsid w:val="00EA2617"/>
    <w:rsid w:val="00F24A9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3F1A-E4DC-489A-852D-65A2C2AD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к Положению о проведении конкурсных (тендерных) торгов в ЗАО «КЖБ»</vt:lpstr>
    </vt:vector>
  </TitlesOfParts>
  <Company>Организация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к Положению о проведении конкурсных (тендерных) торгов в ЗАО «КЖБ»</dc:title>
  <dc:subject/>
  <dc:creator>Горбач</dc:creator>
  <cp:keywords/>
  <dc:description/>
  <cp:lastModifiedBy>Гагаркин Алексей Юрьевич</cp:lastModifiedBy>
  <cp:revision>2</cp:revision>
  <cp:lastPrinted>2014-12-09T12:08:00Z</cp:lastPrinted>
  <dcterms:created xsi:type="dcterms:W3CDTF">2022-09-19T13:52:00Z</dcterms:created>
  <dcterms:modified xsi:type="dcterms:W3CDTF">2022-09-19T13:52:00Z</dcterms:modified>
</cp:coreProperties>
</file>